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7F" w:rsidRPr="000B7D87" w:rsidRDefault="0020457F" w:rsidP="002045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решению </w:t>
      </w: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>Якутской городской</w:t>
      </w:r>
    </w:p>
    <w:p w:rsidR="0020457F" w:rsidRDefault="0020457F" w:rsidP="002045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20457F" w:rsidRPr="00D77E0D" w:rsidRDefault="0020457F" w:rsidP="002045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>от 14 июля 2023 года № 50/2-6</w:t>
      </w:r>
    </w:p>
    <w:p w:rsidR="0020457F" w:rsidRDefault="0020457F" w:rsidP="002045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0457F" w:rsidRDefault="0020457F" w:rsidP="002045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20457F" w:rsidRDefault="0020457F" w:rsidP="002045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Якутской городской Думы по одномандатным избирательным округам, выдвинутый избирательным объединением</w:t>
      </w:r>
    </w:p>
    <w:p w:rsidR="0020457F" w:rsidRDefault="0020457F" w:rsidP="002045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Региональное отделение Всероссийской политической партии </w:t>
      </w:r>
    </w:p>
    <w:p w:rsidR="0020457F" w:rsidRDefault="0020457F" w:rsidP="002045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«ПАРТИЯ ДЕЛА» в Республике Саха (Якутия) </w:t>
      </w:r>
    </w:p>
    <w:p w:rsidR="0020457F" w:rsidRDefault="0020457F" w:rsidP="002045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0457F" w:rsidRPr="00D77E0D" w:rsidRDefault="0020457F" w:rsidP="0020457F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20457F" w:rsidRDefault="0020457F" w:rsidP="0020457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Избирательный округ №7 ЦЕНТРАЛЬНЫЙ </w:t>
      </w:r>
    </w:p>
    <w:p w:rsidR="0020457F" w:rsidRDefault="0020457F" w:rsidP="002045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Обедин</w:t>
      </w:r>
      <w:proofErr w:type="spellEnd"/>
      <w:r>
        <w:rPr>
          <w:rFonts w:ascii="Times New Roman" w:hAnsi="Times New Roman"/>
          <w:sz w:val="28"/>
        </w:rPr>
        <w:t xml:space="preserve"> Виталий Валерьевич, дата рождения – 8 января 1977 года</w:t>
      </w:r>
    </w:p>
    <w:p w:rsidR="0020457F" w:rsidRDefault="0020457F" w:rsidP="0020457F">
      <w:pPr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0457F" w:rsidRDefault="0020457F" w:rsidP="002045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№8 НАБЕРЕЖНЫЙ</w:t>
      </w:r>
    </w:p>
    <w:p w:rsidR="0020457F" w:rsidRDefault="0020457F" w:rsidP="0020457F">
      <w:pPr>
        <w:keepLines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Данилов Андрей Андреевич, дата рождения – 13 октября 1988 года</w:t>
      </w:r>
    </w:p>
    <w:p w:rsidR="0020457F" w:rsidRPr="00B71A16" w:rsidRDefault="0020457F" w:rsidP="0020457F">
      <w:pPr>
        <w:keepLines/>
        <w:spacing w:after="0" w:line="360" w:lineRule="auto"/>
        <w:ind w:left="720"/>
        <w:rPr>
          <w:rFonts w:ascii="Times New Roman" w:hAnsi="Times New Roman"/>
          <w:sz w:val="28"/>
        </w:rPr>
      </w:pPr>
    </w:p>
    <w:p w:rsidR="0020457F" w:rsidRDefault="0020457F" w:rsidP="002045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 13 ГАГАРИНСКИЙ</w:t>
      </w:r>
    </w:p>
    <w:p w:rsidR="0020457F" w:rsidRDefault="0020457F" w:rsidP="0020457F">
      <w:pPr>
        <w:keepLines/>
        <w:numPr>
          <w:ilvl w:val="0"/>
          <w:numId w:val="1"/>
        </w:numPr>
        <w:spacing w:after="0" w:line="360" w:lineRule="auto"/>
        <w:ind w:hanging="64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Мухортова Наталья Николаевна, дата рождения – 6 января 1974 года</w:t>
      </w:r>
    </w:p>
    <w:p w:rsidR="0020457F" w:rsidRPr="00DB2179" w:rsidRDefault="0020457F" w:rsidP="0020457F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20457F" w:rsidRPr="00D77E0D" w:rsidRDefault="0020457F" w:rsidP="0020457F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20457F" w:rsidRPr="008A511B" w:rsidRDefault="0020457F" w:rsidP="0020457F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20457F" w:rsidRPr="00D77E0D" w:rsidRDefault="0020457F" w:rsidP="0020457F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20457F" w:rsidRPr="00D77E0D" w:rsidRDefault="0020457F" w:rsidP="0020457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Pr="00D77E0D" w:rsidRDefault="0020457F" w:rsidP="0020457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Pr="00D77E0D" w:rsidRDefault="0020457F" w:rsidP="0020457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Pr="00D77E0D" w:rsidRDefault="0020457F" w:rsidP="0020457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Pr="00D77E0D" w:rsidRDefault="0020457F" w:rsidP="0020457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Pr="00D77E0D" w:rsidRDefault="0020457F" w:rsidP="002045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>Заверено решением Якутской городской</w:t>
      </w:r>
    </w:p>
    <w:p w:rsidR="0020457F" w:rsidRPr="00D77E0D" w:rsidRDefault="0020457F" w:rsidP="002045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20457F" w:rsidRPr="00D77E0D" w:rsidRDefault="0020457F" w:rsidP="002045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21BE">
        <w:rPr>
          <w:rFonts w:ascii="Times New Roman" w:eastAsia="Times New Roman" w:hAnsi="Times New Roman"/>
          <w:sz w:val="28"/>
          <w:szCs w:val="28"/>
          <w:lang w:eastAsia="ru-RU"/>
        </w:rPr>
        <w:t>от 14 июля 2023 года № 50/2-6</w:t>
      </w: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457F" w:rsidRPr="00D77E0D" w:rsidRDefault="0020457F" w:rsidP="002045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457F" w:rsidRDefault="0020457F" w:rsidP="002045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0457F" w:rsidRDefault="0020457F" w:rsidP="002045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20457F" w:rsidRDefault="0020457F" w:rsidP="0020457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Якутской городской Думы по одномандатным избирательным округам, выдвинутый избирательным объединением</w:t>
      </w:r>
    </w:p>
    <w:p w:rsidR="0020457F" w:rsidRDefault="0020457F" w:rsidP="002045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Региональное отделение Всероссийской политической партии </w:t>
      </w:r>
    </w:p>
    <w:p w:rsidR="0020457F" w:rsidRDefault="0020457F" w:rsidP="002045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«ПАРТИЯ ДЕЛА» в Республике Саха (Якутия) </w:t>
      </w:r>
    </w:p>
    <w:p w:rsidR="0020457F" w:rsidRDefault="0020457F" w:rsidP="0020457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0457F" w:rsidRPr="00D77E0D" w:rsidRDefault="0020457F" w:rsidP="0020457F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20457F" w:rsidRDefault="0020457F" w:rsidP="0020457F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Избирательный округ №7 ЦЕНТРАЛЬНЫЙ </w:t>
      </w:r>
    </w:p>
    <w:p w:rsidR="0020457F" w:rsidRDefault="0020457F" w:rsidP="0020457F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1.Обедин Виталий Валерьевич, дата рождения – 8 января 1977 года</w:t>
      </w:r>
    </w:p>
    <w:p w:rsidR="0020457F" w:rsidRDefault="0020457F" w:rsidP="0020457F">
      <w:pPr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0457F" w:rsidRDefault="0020457F" w:rsidP="002045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№8 НАБЕРЕЖНЫЙ</w:t>
      </w:r>
    </w:p>
    <w:p w:rsidR="0020457F" w:rsidRDefault="0020457F" w:rsidP="0020457F">
      <w:pPr>
        <w:keepLines/>
        <w:spacing w:after="0" w:line="36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1.Данилов Андрей Андреевич, дата рождения – 13 октября 1988 года</w:t>
      </w:r>
    </w:p>
    <w:p w:rsidR="0020457F" w:rsidRPr="00B71A16" w:rsidRDefault="0020457F" w:rsidP="0020457F">
      <w:pPr>
        <w:keepLines/>
        <w:spacing w:after="0" w:line="360" w:lineRule="auto"/>
        <w:ind w:left="720"/>
        <w:rPr>
          <w:rFonts w:ascii="Times New Roman" w:hAnsi="Times New Roman"/>
          <w:sz w:val="28"/>
        </w:rPr>
      </w:pPr>
    </w:p>
    <w:p w:rsidR="0020457F" w:rsidRDefault="0020457F" w:rsidP="0020457F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Избирательный округ № 13 ГАГАРИНСКИЙ</w:t>
      </w:r>
    </w:p>
    <w:p w:rsidR="0020457F" w:rsidRDefault="0020457F" w:rsidP="0020457F">
      <w:pPr>
        <w:keepLines/>
        <w:spacing w:after="0" w:line="36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1.Мухортова Наталья Николаевна, дата рождения – 6 января 1974 года</w:t>
      </w:r>
    </w:p>
    <w:p w:rsidR="0020457F" w:rsidRPr="00DB2179" w:rsidRDefault="0020457F" w:rsidP="0020457F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20457F" w:rsidRPr="00D77E0D" w:rsidRDefault="0020457F" w:rsidP="0020457F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20457F" w:rsidRPr="00D77E0D" w:rsidRDefault="0020457F" w:rsidP="0020457F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</w:p>
    <w:p w:rsidR="0020457F" w:rsidRPr="008A511B" w:rsidRDefault="0020457F" w:rsidP="0020457F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EB05D4" w:rsidRDefault="00EB05D4">
      <w:bookmarkStart w:id="0" w:name="_GoBack"/>
      <w:bookmarkEnd w:id="0"/>
    </w:p>
    <w:sectPr w:rsidR="00EB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DD4"/>
    <w:multiLevelType w:val="hybridMultilevel"/>
    <w:tmpl w:val="A542728A"/>
    <w:lvl w:ilvl="0" w:tplc="FB78EB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0C037E"/>
    <w:multiLevelType w:val="hybridMultilevel"/>
    <w:tmpl w:val="A5AE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7F"/>
    <w:rsid w:val="0020457F"/>
    <w:rsid w:val="00E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40AF7-53CD-424B-B391-9A6F7CE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1</cp:revision>
  <dcterms:created xsi:type="dcterms:W3CDTF">2023-07-17T04:24:00Z</dcterms:created>
  <dcterms:modified xsi:type="dcterms:W3CDTF">2023-07-17T04:24:00Z</dcterms:modified>
</cp:coreProperties>
</file>